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D6834" w14:textId="0021940A" w:rsidR="00FA3E03" w:rsidRDefault="0022526B">
      <w:pPr>
        <w:rPr>
          <w:b/>
          <w:bCs/>
          <w:sz w:val="28"/>
          <w:szCs w:val="28"/>
        </w:rPr>
      </w:pPr>
      <w:r w:rsidRPr="00D66EAB">
        <w:rPr>
          <w:rFonts w:eastAsiaTheme="minorHAnsi"/>
          <w:b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323C72" wp14:editId="06CCF194">
                <wp:simplePos x="0" y="0"/>
                <wp:positionH relativeFrom="column">
                  <wp:posOffset>6474692</wp:posOffset>
                </wp:positionH>
                <wp:positionV relativeFrom="paragraph">
                  <wp:posOffset>279631</wp:posOffset>
                </wp:positionV>
                <wp:extent cx="2580640" cy="1356995"/>
                <wp:effectExtent l="127000" t="279400" r="149860" b="281305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580640" cy="135699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52BBAEF7" w14:textId="77777777" w:rsidR="00D66EAB" w:rsidRPr="008C584F" w:rsidRDefault="00D66EAB" w:rsidP="00755723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2DF0A118" w14:textId="35084DC5" w:rsidR="009E385F" w:rsidRDefault="00502E61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Alltagsgegenstände umdeuten</w:t>
                            </w:r>
                          </w:p>
                          <w:p w14:paraId="642AD5DD" w14:textId="46C72AEC" w:rsidR="00A41602" w:rsidRDefault="003E16A8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a</w:t>
                            </w:r>
                            <w:r w:rsidR="004B27D4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ssoziativ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-</w:t>
                            </w:r>
                            <w:r w:rsidR="00C53BD9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fiktive</w:t>
                            </w:r>
                            <w:r w:rsidR="00341833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0B9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Zusammenhänge herstellen</w:t>
                            </w:r>
                          </w:p>
                          <w:p w14:paraId="0D71BCB7" w14:textId="7A490757" w:rsidR="00DA525A" w:rsidRPr="00C53BD9" w:rsidRDefault="00C53BD9" w:rsidP="00C53BD9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Parallelperspektive anwenden</w:t>
                            </w:r>
                          </w:p>
                          <w:p w14:paraId="128FB21D" w14:textId="77777777" w:rsidR="00D66EAB" w:rsidRPr="00AF6F52" w:rsidRDefault="00D66EAB" w:rsidP="0093238C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DB0C5D2" w14:textId="77777777" w:rsidR="00D66EAB" w:rsidRPr="00AF6F52" w:rsidRDefault="00D66EAB" w:rsidP="00DC6CE6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509.8pt;margin-top:22pt;width:203.2pt;height:106.85pt;rotation:730773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" fillcolor="#b6dde8" strokecolor="#0070c0" strokeweight="1.75pt">
                <v:textbox>
                  <w:txbxContent>
                    <w:p w14:paraId="52BBAEF7" w14:textId="77777777" w:rsidR="00D66EAB" w:rsidRPr="008C584F" w:rsidRDefault="00D66EAB" w:rsidP="00755723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2DF0A118" w14:textId="35084DC5" w:rsidR="009E385F" w:rsidRDefault="00502E61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Alltagsgegenstände umdeuten</w:t>
                      </w:r>
                    </w:p>
                    <w:p w14:paraId="642AD5DD" w14:textId="46C72AEC" w:rsidR="00A41602" w:rsidRDefault="003E16A8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a</w:t>
                      </w:r>
                      <w:r w:rsidR="004B27D4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ssoziativ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-</w:t>
                      </w:r>
                      <w:bookmarkStart w:id="1" w:name="_GoBack"/>
                      <w:bookmarkEnd w:id="1"/>
                      <w:r w:rsidR="00C53BD9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fiktive</w:t>
                      </w:r>
                      <w:r w:rsidR="00341833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4C0B9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Zusammenhänge herstellen</w:t>
                      </w:r>
                    </w:p>
                    <w:p w14:paraId="0D71BCB7" w14:textId="7A490757" w:rsidR="00DA525A" w:rsidRPr="00C53BD9" w:rsidRDefault="00C53BD9" w:rsidP="00C53BD9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Parallelperspektive anwenden</w:t>
                      </w:r>
                    </w:p>
                    <w:p w14:paraId="128FB21D" w14:textId="77777777" w:rsidR="00D66EAB" w:rsidRPr="00AF6F52" w:rsidRDefault="00D66EAB" w:rsidP="0093238C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  <w:p w14:paraId="2DB0C5D2" w14:textId="77777777" w:rsidR="00D66EAB" w:rsidRPr="00AF6F52" w:rsidRDefault="00D66EAB" w:rsidP="00DC6CE6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7497" w:rsidRPr="00A0581C">
        <w:rPr>
          <w:b/>
          <w:bCs/>
          <w:sz w:val="28"/>
          <w:szCs w:val="28"/>
        </w:rPr>
        <w:t>z.B.</w:t>
      </w:r>
      <w:r w:rsidR="00FA3E03">
        <w:rPr>
          <w:b/>
          <w:bCs/>
          <w:sz w:val="28"/>
          <w:szCs w:val="28"/>
        </w:rPr>
        <w:t xml:space="preserve"> </w:t>
      </w:r>
      <w:r w:rsidR="006534B1">
        <w:rPr>
          <w:b/>
          <w:bCs/>
          <w:sz w:val="28"/>
          <w:szCs w:val="28"/>
        </w:rPr>
        <w:t>Parallelperspekt</w:t>
      </w:r>
      <w:r w:rsidR="002014BB">
        <w:rPr>
          <w:b/>
          <w:bCs/>
          <w:sz w:val="28"/>
          <w:szCs w:val="28"/>
        </w:rPr>
        <w:t>ive</w:t>
      </w:r>
      <w:r w:rsidR="006534B1">
        <w:rPr>
          <w:b/>
          <w:bCs/>
          <w:sz w:val="28"/>
          <w:szCs w:val="28"/>
        </w:rPr>
        <w:t xml:space="preserve"> </w:t>
      </w:r>
      <w:r w:rsidR="002014BB">
        <w:rPr>
          <w:b/>
          <w:bCs/>
          <w:sz w:val="28"/>
          <w:szCs w:val="28"/>
        </w:rPr>
        <w:t>anwenden</w:t>
      </w:r>
    </w:p>
    <w:p w14:paraId="225CAAFC" w14:textId="6050CA63" w:rsidR="00DB3024" w:rsidRDefault="0022526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5" behindDoc="0" locked="0" layoutInCell="1" allowOverlap="1" wp14:anchorId="167113C1" wp14:editId="6D2A924B">
                <wp:simplePos x="0" y="0"/>
                <wp:positionH relativeFrom="column">
                  <wp:posOffset>2931160</wp:posOffset>
                </wp:positionH>
                <wp:positionV relativeFrom="paragraph">
                  <wp:posOffset>86995</wp:posOffset>
                </wp:positionV>
                <wp:extent cx="3591560" cy="2242185"/>
                <wp:effectExtent l="12700" t="12700" r="15240" b="0"/>
                <wp:wrapSquare wrapText="bothSides"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1560" cy="2242185"/>
                          <a:chOff x="0" y="0"/>
                          <a:chExt cx="3592080" cy="2348576"/>
                        </a:xfrm>
                      </wpg:grpSpPr>
                      <wps:wsp>
                        <wps:cNvPr id="30" name="Rechteck: abgerundete Ecken 30"/>
                        <wps:cNvSpPr/>
                        <wps:spPr>
                          <a:xfrm>
                            <a:off x="0" y="0"/>
                            <a:ext cx="3586480" cy="224282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rgbClr val="0F80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153555" y="98136"/>
                            <a:ext cx="3438525" cy="2250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25C9ED" w14:textId="77777777" w:rsidR="008E60B9" w:rsidRPr="0022526B" w:rsidRDefault="008E60B9" w:rsidP="00F23C8F">
                              <w:pPr>
                                <w:rPr>
                                  <w:rFonts w:ascii="Calibri" w:hAnsi="Calibri"/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</w:pPr>
                              <w:r w:rsidRPr="0022526B">
                                <w:rPr>
                                  <w:rFonts w:ascii="Calibri" w:hAnsi="Calibri"/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  <w:t>Deine Aufgabe:</w:t>
                              </w:r>
                            </w:p>
                            <w:p w14:paraId="39C075BF" w14:textId="77777777" w:rsidR="008E60B9" w:rsidRPr="0022526B" w:rsidRDefault="008E60B9" w:rsidP="00F23C8F">
                              <w:pPr>
                                <w:rPr>
                                  <w:rFonts w:ascii="Komika Slim" w:hAnsi="Komika Slim"/>
                                  <w:color w:val="0F80CF"/>
                                  <w:sz w:val="28"/>
                                  <w:szCs w:val="28"/>
                                </w:rPr>
                              </w:pPr>
                            </w:p>
                            <w:p w14:paraId="2771E28D" w14:textId="77777777" w:rsidR="008E60B9" w:rsidRPr="0022526B" w:rsidRDefault="008E60B9" w:rsidP="008E60B9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</w:pPr>
                              <w:r w:rsidRPr="0022526B"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  <w:t>Zeichne einen Alltagsgegenstand in Parallelperspektive.</w:t>
                              </w:r>
                            </w:p>
                            <w:p w14:paraId="570CFD9C" w14:textId="77777777" w:rsidR="008E60B9" w:rsidRPr="0022526B" w:rsidRDefault="008E60B9" w:rsidP="00F23C8F">
                              <w:pPr>
                                <w:pStyle w:val="Listenabsatz"/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</w:pPr>
                            </w:p>
                            <w:p w14:paraId="286A20F7" w14:textId="581592FB" w:rsidR="008E60B9" w:rsidRPr="0022526B" w:rsidRDefault="008E60B9" w:rsidP="008E60B9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</w:pPr>
                              <w:r w:rsidRPr="0022526B"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  <w:t>Lasse dich von deiner Zeichnung zu einem innovativen Alltagsgegenstand im Jahr 2078 inspirieren.</w:t>
                              </w:r>
                            </w:p>
                            <w:p w14:paraId="0A7F6EAA" w14:textId="77777777" w:rsidR="008E60B9" w:rsidRPr="0022526B" w:rsidRDefault="008E60B9" w:rsidP="00F23C8F">
                              <w:pPr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</w:pPr>
                            </w:p>
                            <w:p w14:paraId="55C51572" w14:textId="77777777" w:rsidR="008E60B9" w:rsidRPr="0022526B" w:rsidRDefault="008E60B9" w:rsidP="008E60B9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</w:pPr>
                              <w:r w:rsidRPr="0022526B"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  <w:t>Zeichne, wie der Gegenstand benutzt wird…</w:t>
                              </w:r>
                            </w:p>
                            <w:p w14:paraId="0E73F9EA" w14:textId="49817E3C" w:rsidR="00777458" w:rsidRDefault="007774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113C1" id="Gruppieren 2" o:spid="_x0000_s1027" style="position:absolute;margin-left:230.8pt;margin-top:6.85pt;width:282.8pt;height:176.55pt;z-index:251687935;mso-height-relative:margin" coordsize="35920,2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">
                <v:roundrect id="Rechteck: abgerundete Ecken 30" o:spid="_x0000_s1028" style="position:absolute;width:35864;height:22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" fillcolor="#ffe599 [1303]" strokecolor="#0f80cf" strokeweight="3pt">
                  <v:stroke joinstyle="miter"/>
                </v:roundrect>
                <v:shape id="Textfeld 31" o:spid="_x0000_s1029" type="#_x0000_t202" style="position:absolute;left:1535;top:981;width:34385;height:2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7925C9ED" w14:textId="77777777" w:rsidR="008E60B9" w:rsidRPr="0022526B" w:rsidRDefault="008E60B9" w:rsidP="00F23C8F">
                        <w:pPr>
                          <w:rPr>
                            <w:rFonts w:ascii="Calibri" w:hAnsi="Calibri"/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</w:pPr>
                        <w:r w:rsidRPr="0022526B">
                          <w:rPr>
                            <w:rFonts w:ascii="Calibri" w:hAnsi="Calibri"/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  <w:t>Deine Aufgabe:</w:t>
                        </w:r>
                      </w:p>
                      <w:p w14:paraId="39C075BF" w14:textId="77777777" w:rsidR="008E60B9" w:rsidRPr="0022526B" w:rsidRDefault="008E60B9" w:rsidP="00F23C8F">
                        <w:pPr>
                          <w:rPr>
                            <w:rFonts w:ascii="Komika Slim" w:hAnsi="Komika Slim"/>
                            <w:color w:val="0F80CF"/>
                            <w:sz w:val="28"/>
                            <w:szCs w:val="28"/>
                          </w:rPr>
                        </w:pPr>
                      </w:p>
                      <w:p w14:paraId="2771E28D" w14:textId="77777777" w:rsidR="008E60B9" w:rsidRPr="0022526B" w:rsidRDefault="008E60B9" w:rsidP="008E60B9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color w:val="0F80CF"/>
                            <w:sz w:val="24"/>
                            <w:szCs w:val="24"/>
                          </w:rPr>
                        </w:pPr>
                        <w:r w:rsidRPr="0022526B">
                          <w:rPr>
                            <w:color w:val="0F80CF"/>
                            <w:sz w:val="24"/>
                            <w:szCs w:val="24"/>
                          </w:rPr>
                          <w:t>Zeichne einen Alltagsgegenstand in Parallelperspektive.</w:t>
                        </w:r>
                      </w:p>
                      <w:p w14:paraId="570CFD9C" w14:textId="77777777" w:rsidR="008E60B9" w:rsidRPr="0022526B" w:rsidRDefault="008E60B9" w:rsidP="00F23C8F">
                        <w:pPr>
                          <w:pStyle w:val="Listenabsatz"/>
                          <w:rPr>
                            <w:color w:val="0F80CF"/>
                            <w:sz w:val="24"/>
                            <w:szCs w:val="24"/>
                          </w:rPr>
                        </w:pPr>
                      </w:p>
                      <w:p w14:paraId="286A20F7" w14:textId="581592FB" w:rsidR="008E60B9" w:rsidRPr="0022526B" w:rsidRDefault="008E60B9" w:rsidP="008E60B9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color w:val="0F80CF"/>
                            <w:sz w:val="24"/>
                            <w:szCs w:val="24"/>
                          </w:rPr>
                        </w:pPr>
                        <w:r w:rsidRPr="0022526B">
                          <w:rPr>
                            <w:color w:val="0F80CF"/>
                            <w:sz w:val="24"/>
                            <w:szCs w:val="24"/>
                          </w:rPr>
                          <w:t>Lasse dich von deiner Zeichnung zu einem innovativen Alltagsgegenstand im Jahr 2078 inspirieren.</w:t>
                        </w:r>
                      </w:p>
                      <w:p w14:paraId="0A7F6EAA" w14:textId="77777777" w:rsidR="008E60B9" w:rsidRPr="0022526B" w:rsidRDefault="008E60B9" w:rsidP="00F23C8F">
                        <w:pPr>
                          <w:rPr>
                            <w:color w:val="0F80CF"/>
                            <w:sz w:val="24"/>
                            <w:szCs w:val="24"/>
                          </w:rPr>
                        </w:pPr>
                      </w:p>
                      <w:p w14:paraId="55C51572" w14:textId="77777777" w:rsidR="008E60B9" w:rsidRPr="0022526B" w:rsidRDefault="008E60B9" w:rsidP="008E60B9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rPr>
                            <w:color w:val="0F80CF"/>
                            <w:sz w:val="24"/>
                            <w:szCs w:val="24"/>
                          </w:rPr>
                        </w:pPr>
                        <w:r w:rsidRPr="0022526B">
                          <w:rPr>
                            <w:color w:val="0F80CF"/>
                            <w:sz w:val="24"/>
                            <w:szCs w:val="24"/>
                          </w:rPr>
                          <w:t>Zeichne, wie der Gegenstand benutzt wird…</w:t>
                        </w:r>
                      </w:p>
                      <w:p w14:paraId="0E73F9EA" w14:textId="49817E3C" w:rsidR="00777458" w:rsidRDefault="00777458"/>
                    </w:txbxContent>
                  </v:textbox>
                </v:shape>
                <w10:wrap type="square"/>
              </v:group>
            </w:pict>
          </mc:Fallback>
        </mc:AlternateContent>
      </w:r>
      <w:r w:rsidR="00FA3E03">
        <w:rPr>
          <w:b/>
          <w:bCs/>
          <w:sz w:val="28"/>
          <w:szCs w:val="28"/>
        </w:rPr>
        <w:t xml:space="preserve">z.B. </w:t>
      </w:r>
      <w:r w:rsidR="00CF394E">
        <w:rPr>
          <w:b/>
          <w:bCs/>
          <w:sz w:val="28"/>
          <w:szCs w:val="28"/>
        </w:rPr>
        <w:t>Zukunftsvisionen gestalten</w:t>
      </w:r>
    </w:p>
    <w:p w14:paraId="667DB795" w14:textId="752AFEAB" w:rsidR="00D97AC2" w:rsidRDefault="003B14E7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36" behindDoc="0" locked="0" layoutInCell="1" allowOverlap="1" wp14:anchorId="1010FF69" wp14:editId="24BB20EA">
            <wp:simplePos x="0" y="0"/>
            <wp:positionH relativeFrom="column">
              <wp:posOffset>-180975</wp:posOffset>
            </wp:positionH>
            <wp:positionV relativeFrom="paragraph">
              <wp:posOffset>283037</wp:posOffset>
            </wp:positionV>
            <wp:extent cx="3052445" cy="4071620"/>
            <wp:effectExtent l="0" t="0" r="0" b="508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AC2">
        <w:rPr>
          <w:b/>
          <w:bCs/>
          <w:sz w:val="28"/>
          <w:szCs w:val="28"/>
        </w:rPr>
        <w:t xml:space="preserve">z.B. </w:t>
      </w:r>
      <w:r w:rsidR="00C55AE6">
        <w:rPr>
          <w:b/>
          <w:bCs/>
          <w:sz w:val="28"/>
          <w:szCs w:val="28"/>
        </w:rPr>
        <w:t>Comics zeichnen</w:t>
      </w:r>
    </w:p>
    <w:p w14:paraId="334C82D5" w14:textId="13EFE4D8" w:rsidR="00A057DE" w:rsidRPr="0022526B" w:rsidRDefault="0022526B" w:rsidP="00806F90">
      <w:pPr>
        <w:rPr>
          <w:b/>
          <w:bCs/>
          <w:sz w:val="16"/>
          <w:szCs w:val="16"/>
        </w:rPr>
      </w:pPr>
      <w:r w:rsidRPr="00BB3409">
        <w:rPr>
          <w:noProof/>
          <w:sz w:val="24"/>
          <w:szCs w:val="24"/>
        </w:rPr>
        <w:drawing>
          <wp:anchor distT="0" distB="0" distL="114300" distR="114300" simplePos="0" relativeHeight="251685886" behindDoc="0" locked="0" layoutInCell="1" allowOverlap="1" wp14:anchorId="017E0A0C" wp14:editId="4AF2AFDC">
            <wp:simplePos x="0" y="0"/>
            <wp:positionH relativeFrom="column">
              <wp:posOffset>6521450</wp:posOffset>
            </wp:positionH>
            <wp:positionV relativeFrom="paragraph">
              <wp:posOffset>1534737</wp:posOffset>
            </wp:positionV>
            <wp:extent cx="2628265" cy="2469515"/>
            <wp:effectExtent l="0" t="0" r="635" b="0"/>
            <wp:wrapSquare wrapText="bothSides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67F6" w14:textId="4BC2502B" w:rsidR="00A057DE" w:rsidRDefault="00A057DE" w:rsidP="00806F90">
      <w:pPr>
        <w:rPr>
          <w:b/>
          <w:bCs/>
          <w:sz w:val="24"/>
          <w:szCs w:val="24"/>
        </w:rPr>
      </w:pPr>
    </w:p>
    <w:p w14:paraId="44FAEF9C" w14:textId="7E063B10" w:rsidR="00FA3C22" w:rsidRDefault="0022526B" w:rsidP="009A0801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65CEA19" wp14:editId="5FE4542E">
                <wp:simplePos x="0" y="0"/>
                <wp:positionH relativeFrom="column">
                  <wp:posOffset>2635885</wp:posOffset>
                </wp:positionH>
                <wp:positionV relativeFrom="paragraph">
                  <wp:posOffset>49818</wp:posOffset>
                </wp:positionV>
                <wp:extent cx="3892320" cy="918720"/>
                <wp:effectExtent l="38100" t="50800" r="70485" b="46990"/>
                <wp:wrapNone/>
                <wp:docPr id="25" name="Freihand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892320" cy="91872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5122C2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5" o:spid="_x0000_s1026" type="#_x0000_t75" style="position:absolute;margin-left:205.95pt;margin-top:2.3pt;width:309.75pt;height:75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">
                <v:imagedata r:id="rId10" o:title=""/>
              </v:shape>
            </w:pict>
          </mc:Fallback>
        </mc:AlternateContent>
      </w:r>
      <w:r w:rsidR="001C3678">
        <w:rPr>
          <w:noProof/>
        </w:rPr>
        <w:drawing>
          <wp:anchor distT="0" distB="0" distL="114300" distR="114300" simplePos="0" relativeHeight="251747328" behindDoc="0" locked="0" layoutInCell="1" allowOverlap="1" wp14:anchorId="523E978D" wp14:editId="283203E6">
            <wp:simplePos x="0" y="0"/>
            <wp:positionH relativeFrom="column">
              <wp:posOffset>2634322</wp:posOffset>
            </wp:positionH>
            <wp:positionV relativeFrom="paragraph">
              <wp:posOffset>2111717</wp:posOffset>
            </wp:positionV>
            <wp:extent cx="1922585" cy="1175848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2585" cy="117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4BB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459AA7F" wp14:editId="586D8738">
                <wp:simplePos x="0" y="0"/>
                <wp:positionH relativeFrom="column">
                  <wp:posOffset>2577465</wp:posOffset>
                </wp:positionH>
                <wp:positionV relativeFrom="paragraph">
                  <wp:posOffset>1250315</wp:posOffset>
                </wp:positionV>
                <wp:extent cx="1184275" cy="1017905"/>
                <wp:effectExtent l="25400" t="50800" r="60325" b="48895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84275" cy="101790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72C42D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9" o:spid="_x0000_s1026" type="#_x0000_t75" style="position:absolute;margin-left:201.35pt;margin-top:96.85pt;width:96.45pt;height:83.4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">
                <v:imagedata r:id="rId13" o:title=""/>
              </v:shape>
            </w:pict>
          </mc:Fallback>
        </mc:AlternateContent>
      </w:r>
      <w:r w:rsidR="007C11F5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6948823" wp14:editId="25BEA842">
                <wp:simplePos x="0" y="0"/>
                <wp:positionH relativeFrom="column">
                  <wp:posOffset>6415261</wp:posOffset>
                </wp:positionH>
                <wp:positionV relativeFrom="paragraph">
                  <wp:posOffset>340486</wp:posOffset>
                </wp:positionV>
                <wp:extent cx="168480" cy="242640"/>
                <wp:effectExtent l="50800" t="50800" r="47625" b="49530"/>
                <wp:wrapNone/>
                <wp:docPr id="29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8480" cy="24264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D6EF22" id="Freihand 29" o:spid="_x0000_s1026" type="#_x0000_t75" style="position:absolute;margin-left:503.55pt;margin-top:25.2pt;width:16.5pt;height:22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">
                <v:imagedata r:id="rId15" o:title=""/>
              </v:shape>
            </w:pict>
          </mc:Fallback>
        </mc:AlternateContent>
      </w:r>
      <w:r w:rsidR="007C11F5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C89ED55" wp14:editId="493788DC">
                <wp:simplePos x="0" y="0"/>
                <wp:positionH relativeFrom="column">
                  <wp:posOffset>2792095</wp:posOffset>
                </wp:positionH>
                <wp:positionV relativeFrom="paragraph">
                  <wp:posOffset>1203960</wp:posOffset>
                </wp:positionV>
                <wp:extent cx="2720600" cy="1336540"/>
                <wp:effectExtent l="25400" t="50800" r="22860" b="48260"/>
                <wp:wrapNone/>
                <wp:docPr id="24" name="Freihand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720600" cy="133654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F5FCB4" id="Freihand 24" o:spid="_x0000_s1026" type="#_x0000_t75" style="position:absolute;margin-left:218.25pt;margin-top:93.2pt;width:217.45pt;height:108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">
                <v:imagedata r:id="rId17" o:title=""/>
              </v:shape>
            </w:pict>
          </mc:Fallback>
        </mc:AlternateContent>
      </w:r>
      <w:r w:rsidR="00881C4C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5923158" wp14:editId="689B2CBC">
                <wp:simplePos x="0" y="0"/>
                <wp:positionH relativeFrom="column">
                  <wp:posOffset>2530475</wp:posOffset>
                </wp:positionH>
                <wp:positionV relativeFrom="paragraph">
                  <wp:posOffset>594360</wp:posOffset>
                </wp:positionV>
                <wp:extent cx="1973690" cy="539750"/>
                <wp:effectExtent l="38100" t="50800" r="0" b="44450"/>
                <wp:wrapNone/>
                <wp:docPr id="10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73690" cy="53975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C47B0B" id="Freihand 10" o:spid="_x0000_s1026" type="#_x0000_t75" style="position:absolute;margin-left:197.65pt;margin-top:45.2pt;width:158.6pt;height:45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">
                <v:imagedata r:id="rId19" o:title=""/>
              </v:shape>
            </w:pict>
          </mc:Fallback>
        </mc:AlternateContent>
      </w:r>
      <w:r w:rsidR="00EE49B5">
        <w:rPr>
          <w:noProof/>
        </w:rPr>
        <w:drawing>
          <wp:anchor distT="0" distB="0" distL="114300" distR="114300" simplePos="0" relativeHeight="251691008" behindDoc="0" locked="0" layoutInCell="1" allowOverlap="1" wp14:anchorId="35A5579B" wp14:editId="13738605">
            <wp:simplePos x="0" y="0"/>
            <wp:positionH relativeFrom="column">
              <wp:posOffset>4017792</wp:posOffset>
            </wp:positionH>
            <wp:positionV relativeFrom="paragraph">
              <wp:posOffset>227623</wp:posOffset>
            </wp:positionV>
            <wp:extent cx="1838025" cy="1695938"/>
            <wp:effectExtent l="0" t="0" r="3810" b="635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529" b="30119"/>
                    <a:stretch/>
                  </pic:blipFill>
                  <pic:spPr bwMode="auto">
                    <a:xfrm>
                      <a:off x="0" y="0"/>
                      <a:ext cx="1838025" cy="169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F9">
        <w:rPr>
          <w:noProof/>
        </w:rPr>
        <w:drawing>
          <wp:anchor distT="0" distB="0" distL="114300" distR="114300" simplePos="0" relativeHeight="251717632" behindDoc="0" locked="0" layoutInCell="1" allowOverlap="1" wp14:anchorId="37597F28" wp14:editId="0C8D0011">
            <wp:simplePos x="0" y="0"/>
            <wp:positionH relativeFrom="column">
              <wp:posOffset>5812107</wp:posOffset>
            </wp:positionH>
            <wp:positionV relativeFrom="paragraph">
              <wp:posOffset>1649046</wp:posOffset>
            </wp:positionV>
            <wp:extent cx="2696210" cy="1680210"/>
            <wp:effectExtent l="0" t="0" r="0" b="0"/>
            <wp:wrapSquare wrapText="bothSides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" t="41653" r="-3950" b="-2559"/>
                    <a:stretch/>
                  </pic:blipFill>
                  <pic:spPr bwMode="auto">
                    <a:xfrm>
                      <a:off x="0" y="0"/>
                      <a:ext cx="2696210" cy="16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7DE">
        <w:rPr>
          <w:b/>
          <w:bCs/>
          <w:sz w:val="24"/>
          <w:szCs w:val="24"/>
        </w:rPr>
        <w:t xml:space="preserve"> </w:t>
      </w:r>
    </w:p>
    <w:p w14:paraId="5014C67A" w14:textId="480F254A" w:rsidR="003D7AD4" w:rsidRPr="003D7AD4" w:rsidRDefault="003D7AD4" w:rsidP="003D7AD4">
      <w:pPr>
        <w:rPr>
          <w:sz w:val="24"/>
          <w:szCs w:val="24"/>
        </w:rPr>
      </w:pPr>
    </w:p>
    <w:p w14:paraId="0816621A" w14:textId="5DBE273B" w:rsidR="003D7AD4" w:rsidRPr="003D7AD4" w:rsidRDefault="003D7AD4" w:rsidP="003D7AD4">
      <w:pPr>
        <w:rPr>
          <w:sz w:val="24"/>
          <w:szCs w:val="24"/>
        </w:rPr>
      </w:pPr>
    </w:p>
    <w:p w14:paraId="62F3ED94" w14:textId="42EE3D3A" w:rsidR="003D7AD4" w:rsidRPr="003D7AD4" w:rsidRDefault="003D7AD4" w:rsidP="003D7AD4">
      <w:pPr>
        <w:rPr>
          <w:sz w:val="24"/>
          <w:szCs w:val="24"/>
        </w:rPr>
      </w:pPr>
    </w:p>
    <w:p w14:paraId="48AFBA94" w14:textId="189597CF" w:rsidR="003D7AD4" w:rsidRPr="003D7AD4" w:rsidRDefault="003D7AD4" w:rsidP="003D7AD4">
      <w:pPr>
        <w:rPr>
          <w:sz w:val="24"/>
          <w:szCs w:val="24"/>
        </w:rPr>
      </w:pPr>
    </w:p>
    <w:p w14:paraId="3DEDA416" w14:textId="60BCA932" w:rsidR="003D7AD4" w:rsidRPr="003D7AD4" w:rsidRDefault="003D7AD4" w:rsidP="003D7AD4">
      <w:pPr>
        <w:rPr>
          <w:sz w:val="24"/>
          <w:szCs w:val="24"/>
        </w:rPr>
      </w:pPr>
    </w:p>
    <w:p w14:paraId="40B3CEC3" w14:textId="4D0FE262" w:rsidR="003D7AD4" w:rsidRPr="003D7AD4" w:rsidRDefault="003D7AD4" w:rsidP="003D7AD4">
      <w:pPr>
        <w:rPr>
          <w:sz w:val="24"/>
          <w:szCs w:val="24"/>
        </w:rPr>
      </w:pPr>
    </w:p>
    <w:p w14:paraId="756CB7BE" w14:textId="66D1F4AC" w:rsidR="003D7AD4" w:rsidRPr="003D7AD4" w:rsidRDefault="003D7AD4" w:rsidP="003D7AD4">
      <w:pPr>
        <w:rPr>
          <w:sz w:val="24"/>
          <w:szCs w:val="24"/>
        </w:rPr>
      </w:pPr>
    </w:p>
    <w:p w14:paraId="1FA4660B" w14:textId="00EB7BA2" w:rsidR="003D7AD4" w:rsidRPr="003D7AD4" w:rsidRDefault="003D7AD4" w:rsidP="003D7AD4">
      <w:pPr>
        <w:rPr>
          <w:sz w:val="24"/>
          <w:szCs w:val="24"/>
        </w:rPr>
      </w:pPr>
    </w:p>
    <w:p w14:paraId="64F29BD7" w14:textId="4A516478" w:rsidR="003D7AD4" w:rsidRPr="003D7AD4" w:rsidRDefault="003D7AD4" w:rsidP="003D7AD4">
      <w:pPr>
        <w:rPr>
          <w:sz w:val="24"/>
          <w:szCs w:val="24"/>
        </w:rPr>
      </w:pPr>
    </w:p>
    <w:p w14:paraId="2F881AF9" w14:textId="137F91F6" w:rsidR="003D7AD4" w:rsidRPr="003D7AD4" w:rsidRDefault="003D7AD4" w:rsidP="003D7AD4">
      <w:pPr>
        <w:rPr>
          <w:sz w:val="24"/>
          <w:szCs w:val="24"/>
        </w:rPr>
      </w:pPr>
    </w:p>
    <w:p w14:paraId="200F3321" w14:textId="02294BA3" w:rsidR="003D7AD4" w:rsidRPr="003D7AD4" w:rsidRDefault="003D7AD4" w:rsidP="003D7AD4">
      <w:pPr>
        <w:rPr>
          <w:sz w:val="24"/>
          <w:szCs w:val="24"/>
        </w:rPr>
      </w:pPr>
    </w:p>
    <w:p w14:paraId="05476D1B" w14:textId="203163D4" w:rsidR="003D7AD4" w:rsidRPr="003D7AD4" w:rsidRDefault="003D7AD4" w:rsidP="003D7AD4">
      <w:pPr>
        <w:rPr>
          <w:sz w:val="24"/>
          <w:szCs w:val="24"/>
        </w:rPr>
      </w:pPr>
    </w:p>
    <w:p w14:paraId="21CF7D45" w14:textId="300592AD" w:rsidR="003D7AD4" w:rsidRPr="003D7AD4" w:rsidRDefault="003D7AD4" w:rsidP="003D7AD4">
      <w:pPr>
        <w:rPr>
          <w:sz w:val="24"/>
          <w:szCs w:val="24"/>
        </w:rPr>
      </w:pPr>
    </w:p>
    <w:p w14:paraId="60D8C76E" w14:textId="7767C194" w:rsidR="003D7AD4" w:rsidRPr="003D7AD4" w:rsidRDefault="003D7AD4" w:rsidP="003D7AD4">
      <w:pPr>
        <w:rPr>
          <w:sz w:val="24"/>
          <w:szCs w:val="24"/>
        </w:rPr>
      </w:pPr>
    </w:p>
    <w:p w14:paraId="627A419A" w14:textId="07338E16" w:rsidR="003D7AD4" w:rsidRDefault="003D7AD4" w:rsidP="003D7AD4">
      <w:pPr>
        <w:rPr>
          <w:b/>
          <w:bCs/>
          <w:sz w:val="24"/>
          <w:szCs w:val="24"/>
        </w:rPr>
      </w:pPr>
    </w:p>
    <w:p w14:paraId="5FDE8D00" w14:textId="31308CF9" w:rsidR="003D7AD4" w:rsidRPr="003D7AD4" w:rsidRDefault="003D7AD4" w:rsidP="003D7AD4">
      <w:pPr>
        <w:ind w:firstLine="708"/>
        <w:rPr>
          <w:sz w:val="24"/>
          <w:szCs w:val="24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9CECD2" wp14:editId="55360F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24430" cy="28823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430" cy="288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41CE0" w14:textId="77777777" w:rsidR="003D7AD4" w:rsidRPr="006A6176" w:rsidRDefault="003D7AD4" w:rsidP="003D7AD4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[Z</w:t>
                            </w:r>
                            <w:r w:rsidRPr="006A617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eichnung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en der Autorin auf dieser Seite]</w:t>
                            </w:r>
                          </w:p>
                          <w:p w14:paraId="1F64C273" w14:textId="77777777" w:rsidR="003D7AD4" w:rsidRDefault="003D7AD4" w:rsidP="003D7A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ECD2" id="Textfeld 1" o:spid="_x0000_s1030" type="#_x0000_t202" style="position:absolute;left:0;text-align:left;margin-left:0;margin-top:-.05pt;width:190.9pt;height:22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" filled="f" stroked="f" strokeweight=".5pt">
                <v:textbox>
                  <w:txbxContent>
                    <w:p w14:paraId="77D41CE0" w14:textId="77777777" w:rsidR="003D7AD4" w:rsidRPr="006A6176" w:rsidRDefault="003D7AD4" w:rsidP="003D7AD4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[Z</w:t>
                      </w:r>
                      <w:r w:rsidRPr="006A6176">
                        <w:rPr>
                          <w:i/>
                          <w:iCs/>
                          <w:sz w:val="20"/>
                          <w:szCs w:val="20"/>
                        </w:rPr>
                        <w:t>eichnung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en der Autorin auf dieser Seite]</w:t>
                      </w:r>
                    </w:p>
                    <w:p w14:paraId="1F64C273" w14:textId="77777777" w:rsidR="003D7AD4" w:rsidRDefault="003D7AD4" w:rsidP="003D7AD4"/>
                  </w:txbxContent>
                </v:textbox>
              </v:shape>
            </w:pict>
          </mc:Fallback>
        </mc:AlternateContent>
      </w:r>
    </w:p>
    <w:sectPr w:rsidR="003D7AD4" w:rsidRPr="003D7AD4" w:rsidSect="005F6F8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567" w:right="141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2A80C" w14:textId="77777777" w:rsidR="001E42B7" w:rsidRDefault="001E42B7" w:rsidP="00F145BD">
      <w:r>
        <w:separator/>
      </w:r>
    </w:p>
  </w:endnote>
  <w:endnote w:type="continuationSeparator" w:id="0">
    <w:p w14:paraId="2EACD5B3" w14:textId="77777777" w:rsidR="001E42B7" w:rsidRDefault="001E42B7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Bodoni MT Condense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charset w:val="4D"/>
    <w:family w:val="auto"/>
    <w:pitch w:val="variable"/>
    <w:sig w:usb0="800000FF" w:usb1="5000204A" w:usb2="00000000" w:usb3="00000000" w:csb0="00000111" w:csb1="00000000"/>
  </w:font>
  <w:font w:name="Komika Sli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ker Felt Thin">
    <w:altName w:val="MARKER FELT THIN"/>
    <w:charset w:val="4D"/>
    <w:family w:val="auto"/>
    <w:pitch w:val="variable"/>
    <w:sig w:usb0="80000063" w:usb1="0000004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E023F" w14:textId="77777777" w:rsidR="00013A10" w:rsidRDefault="00013A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E13A8" w14:textId="77777777" w:rsidR="00013A10" w:rsidRDefault="00013A1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D7879" w14:textId="77777777" w:rsidR="00013A10" w:rsidRDefault="00013A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494CE" w14:textId="77777777" w:rsidR="001E42B7" w:rsidRDefault="001E42B7" w:rsidP="00F145BD">
      <w:r>
        <w:separator/>
      </w:r>
    </w:p>
  </w:footnote>
  <w:footnote w:type="continuationSeparator" w:id="0">
    <w:p w14:paraId="126CA74A" w14:textId="77777777" w:rsidR="001E42B7" w:rsidRDefault="001E42B7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4C062" w14:textId="77777777" w:rsidR="00013A10" w:rsidRDefault="00013A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C5477" w14:textId="5FF9EAAF" w:rsidR="00A22DB5" w:rsidRPr="0022526B" w:rsidRDefault="00A96419" w:rsidP="0022526B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17DDF55" wp14:editId="688560F1">
          <wp:simplePos x="0" y="0"/>
          <wp:positionH relativeFrom="page">
            <wp:posOffset>9730105</wp:posOffset>
          </wp:positionH>
          <wp:positionV relativeFrom="paragraph">
            <wp:posOffset>-382905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608007338"/>
        <w:docPartObj>
          <w:docPartGallery w:val="Page Numbers (Margins)"/>
          <w:docPartUnique/>
        </w:docPartObj>
      </w:sdtPr>
      <w:sdtEndPr/>
      <w:sdtContent>
        <w:r w:rsidR="00C860B6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345A0C3" wp14:editId="5418E75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" name="Rechtec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533CE" w14:textId="21D25833" w:rsidR="00C860B6" w:rsidRDefault="00C860B6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013A10" w:rsidRPr="00013A1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345A0C3" id="Rechteck 7" o:spid="_x0000_s1031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liteNbQCAAC0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313533CE" w14:textId="21D25833" w:rsidR="00C860B6" w:rsidRDefault="00C860B6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013A10" w:rsidRPr="00013A10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92DB8"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E880EC" wp14:editId="456F7575">
              <wp:simplePos x="0" y="0"/>
              <wp:positionH relativeFrom="page">
                <wp:posOffset>47625</wp:posOffset>
              </wp:positionH>
              <wp:positionV relativeFrom="paragraph">
                <wp:posOffset>-411480</wp:posOffset>
              </wp:positionV>
              <wp:extent cx="2324100" cy="923925"/>
              <wp:effectExtent l="19050" t="0" r="38100" b="180975"/>
              <wp:wrapNone/>
              <wp:docPr id="8" name="Wolkenförmige Legend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A6DCAA" w14:textId="5EE3B444" w:rsidR="00E92DB8" w:rsidRDefault="00E92DB8" w:rsidP="00013A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bookmarkStart w:id="0" w:name="_GoBack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4</w:t>
                          </w:r>
                        </w:p>
                        <w:p w14:paraId="766C3434" w14:textId="79487F81" w:rsidR="00E92DB8" w:rsidRDefault="00E92DB8" w:rsidP="00013A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Innovativen Gebrauchs-gegenstand zeichnen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880E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8" o:spid="_x0000_s1032" type="#_x0000_t106" style="position:absolute;margin-left:3.75pt;margin-top:-32.4pt;width:183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" adj="6300,24300" filled="f" strokecolor="black [3213]" strokeweight="1pt">
              <v:stroke joinstyle="miter"/>
              <v:textbox>
                <w:txbxContent>
                  <w:p w14:paraId="22A6DCAA" w14:textId="5EE3B444" w:rsidR="00E92DB8" w:rsidRDefault="00E92DB8" w:rsidP="00013A10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bookmarkStart w:id="1" w:name="_GoBack"/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4</w:t>
                    </w:r>
                  </w:p>
                  <w:p w14:paraId="766C3434" w14:textId="79487F81" w:rsidR="00E92DB8" w:rsidRDefault="00E92DB8" w:rsidP="00013A10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Innovativen Gebrauchs-gegenstand zeichnen</w:t>
                    </w:r>
                    <w:bookmarkEnd w:id="1"/>
                  </w:p>
                </w:txbxContent>
              </v:textbox>
              <w10:wrap anchorx="page"/>
            </v:shape>
          </w:pict>
        </mc:Fallback>
      </mc:AlternateContent>
    </w:r>
    <w:r w:rsidR="0022526B" w:rsidRPr="005C5BAA">
      <w:rPr>
        <w:rFonts w:ascii="Marker Felt Thin" w:hAnsi="Marker Felt Thin"/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0499A017" wp14:editId="0BD5F66C">
          <wp:simplePos x="0" y="0"/>
          <wp:positionH relativeFrom="column">
            <wp:posOffset>-674254</wp:posOffset>
          </wp:positionH>
          <wp:positionV relativeFrom="paragraph">
            <wp:posOffset>-416156</wp:posOffset>
          </wp:positionV>
          <wp:extent cx="10641330" cy="923290"/>
          <wp:effectExtent l="0" t="0" r="0" b="381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133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43ED0" w14:textId="77777777" w:rsidR="00013A10" w:rsidRDefault="00013A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02C86"/>
    <w:multiLevelType w:val="hybridMultilevel"/>
    <w:tmpl w:val="C39A7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44791"/>
    <w:multiLevelType w:val="hybridMultilevel"/>
    <w:tmpl w:val="B88EA2D6"/>
    <w:lvl w:ilvl="0" w:tplc="CE4CB282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C47C61"/>
    <w:multiLevelType w:val="hybridMultilevel"/>
    <w:tmpl w:val="9ABED6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C6437"/>
    <w:multiLevelType w:val="hybridMultilevel"/>
    <w:tmpl w:val="949A63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1"/>
  </w:num>
  <w:num w:numId="5">
    <w:abstractNumId w:val="5"/>
  </w:num>
  <w:num w:numId="6">
    <w:abstractNumId w:val="8"/>
  </w:num>
  <w:num w:numId="7">
    <w:abstractNumId w:val="12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12888"/>
    <w:rsid w:val="00013A10"/>
    <w:rsid w:val="00015304"/>
    <w:rsid w:val="00015B22"/>
    <w:rsid w:val="000303C9"/>
    <w:rsid w:val="000322B9"/>
    <w:rsid w:val="00033ED4"/>
    <w:rsid w:val="00041BEF"/>
    <w:rsid w:val="00043C96"/>
    <w:rsid w:val="00044759"/>
    <w:rsid w:val="0005573C"/>
    <w:rsid w:val="0006476E"/>
    <w:rsid w:val="00065001"/>
    <w:rsid w:val="00086E6A"/>
    <w:rsid w:val="000967BF"/>
    <w:rsid w:val="000A2079"/>
    <w:rsid w:val="000A4F43"/>
    <w:rsid w:val="000A631A"/>
    <w:rsid w:val="000D1CE3"/>
    <w:rsid w:val="000D2859"/>
    <w:rsid w:val="0010091D"/>
    <w:rsid w:val="00102010"/>
    <w:rsid w:val="001062A9"/>
    <w:rsid w:val="00115C2A"/>
    <w:rsid w:val="00136ACC"/>
    <w:rsid w:val="00141F08"/>
    <w:rsid w:val="001524C3"/>
    <w:rsid w:val="00153C76"/>
    <w:rsid w:val="0016035B"/>
    <w:rsid w:val="0016779D"/>
    <w:rsid w:val="0017282D"/>
    <w:rsid w:val="001822FC"/>
    <w:rsid w:val="00182D6E"/>
    <w:rsid w:val="001A2702"/>
    <w:rsid w:val="001B4F28"/>
    <w:rsid w:val="001C3678"/>
    <w:rsid w:val="001C4511"/>
    <w:rsid w:val="001D45D8"/>
    <w:rsid w:val="001E368E"/>
    <w:rsid w:val="001E42B7"/>
    <w:rsid w:val="001E7E11"/>
    <w:rsid w:val="002014BB"/>
    <w:rsid w:val="00204086"/>
    <w:rsid w:val="002056D0"/>
    <w:rsid w:val="00210DA4"/>
    <w:rsid w:val="00216538"/>
    <w:rsid w:val="0022526B"/>
    <w:rsid w:val="00245A07"/>
    <w:rsid w:val="00272233"/>
    <w:rsid w:val="00275EAF"/>
    <w:rsid w:val="002836D1"/>
    <w:rsid w:val="00283B62"/>
    <w:rsid w:val="002A3544"/>
    <w:rsid w:val="002B12AE"/>
    <w:rsid w:val="002B304D"/>
    <w:rsid w:val="002C2BC0"/>
    <w:rsid w:val="002C7702"/>
    <w:rsid w:val="002E4F0C"/>
    <w:rsid w:val="002E5532"/>
    <w:rsid w:val="002E673B"/>
    <w:rsid w:val="002F0037"/>
    <w:rsid w:val="002F449E"/>
    <w:rsid w:val="002F7BC5"/>
    <w:rsid w:val="0030010B"/>
    <w:rsid w:val="00311C67"/>
    <w:rsid w:val="00327014"/>
    <w:rsid w:val="00341833"/>
    <w:rsid w:val="0036079B"/>
    <w:rsid w:val="0037046F"/>
    <w:rsid w:val="00377C90"/>
    <w:rsid w:val="00385488"/>
    <w:rsid w:val="003A3FCA"/>
    <w:rsid w:val="003A4454"/>
    <w:rsid w:val="003B14E7"/>
    <w:rsid w:val="003B7615"/>
    <w:rsid w:val="003D710D"/>
    <w:rsid w:val="003D7AD4"/>
    <w:rsid w:val="003E16A8"/>
    <w:rsid w:val="003E5AEF"/>
    <w:rsid w:val="003F0F8C"/>
    <w:rsid w:val="003F2564"/>
    <w:rsid w:val="00402276"/>
    <w:rsid w:val="004048EB"/>
    <w:rsid w:val="00406C24"/>
    <w:rsid w:val="0041318F"/>
    <w:rsid w:val="00413B47"/>
    <w:rsid w:val="004262FC"/>
    <w:rsid w:val="004310B6"/>
    <w:rsid w:val="004323A4"/>
    <w:rsid w:val="00484664"/>
    <w:rsid w:val="004A0FF6"/>
    <w:rsid w:val="004A5758"/>
    <w:rsid w:val="004B27D4"/>
    <w:rsid w:val="004C0B9F"/>
    <w:rsid w:val="004E41C0"/>
    <w:rsid w:val="004E441A"/>
    <w:rsid w:val="004E6BF2"/>
    <w:rsid w:val="004F778C"/>
    <w:rsid w:val="00502E61"/>
    <w:rsid w:val="00502EC0"/>
    <w:rsid w:val="00504AFE"/>
    <w:rsid w:val="00513B7A"/>
    <w:rsid w:val="00522CF0"/>
    <w:rsid w:val="00523A04"/>
    <w:rsid w:val="00524665"/>
    <w:rsid w:val="00536CA6"/>
    <w:rsid w:val="00543058"/>
    <w:rsid w:val="0054466C"/>
    <w:rsid w:val="0054510D"/>
    <w:rsid w:val="00551EDC"/>
    <w:rsid w:val="00570FBE"/>
    <w:rsid w:val="00572045"/>
    <w:rsid w:val="00575CB2"/>
    <w:rsid w:val="00580191"/>
    <w:rsid w:val="0058021B"/>
    <w:rsid w:val="005A1E8F"/>
    <w:rsid w:val="005B32A7"/>
    <w:rsid w:val="005B65B8"/>
    <w:rsid w:val="005C4651"/>
    <w:rsid w:val="005E0940"/>
    <w:rsid w:val="005E660B"/>
    <w:rsid w:val="005E7B7F"/>
    <w:rsid w:val="005F00C8"/>
    <w:rsid w:val="005F13CB"/>
    <w:rsid w:val="005F642D"/>
    <w:rsid w:val="005F6F8A"/>
    <w:rsid w:val="00603A96"/>
    <w:rsid w:val="006534B1"/>
    <w:rsid w:val="00655A1C"/>
    <w:rsid w:val="00660059"/>
    <w:rsid w:val="006616F6"/>
    <w:rsid w:val="00664422"/>
    <w:rsid w:val="00666AD1"/>
    <w:rsid w:val="00690583"/>
    <w:rsid w:val="0069384F"/>
    <w:rsid w:val="006953F2"/>
    <w:rsid w:val="006A7E17"/>
    <w:rsid w:val="006C1044"/>
    <w:rsid w:val="006C17EA"/>
    <w:rsid w:val="006C49CF"/>
    <w:rsid w:val="006D0737"/>
    <w:rsid w:val="006E5911"/>
    <w:rsid w:val="006F0353"/>
    <w:rsid w:val="0070080D"/>
    <w:rsid w:val="00723D17"/>
    <w:rsid w:val="0074357B"/>
    <w:rsid w:val="00754506"/>
    <w:rsid w:val="00755723"/>
    <w:rsid w:val="00757F1D"/>
    <w:rsid w:val="00767FDC"/>
    <w:rsid w:val="00770BDB"/>
    <w:rsid w:val="00777458"/>
    <w:rsid w:val="00777C54"/>
    <w:rsid w:val="007957B2"/>
    <w:rsid w:val="007A122A"/>
    <w:rsid w:val="007A71F2"/>
    <w:rsid w:val="007C11F5"/>
    <w:rsid w:val="007D6C88"/>
    <w:rsid w:val="007E3D30"/>
    <w:rsid w:val="007E5ED1"/>
    <w:rsid w:val="007E7377"/>
    <w:rsid w:val="00804D9C"/>
    <w:rsid w:val="00806F90"/>
    <w:rsid w:val="008115DF"/>
    <w:rsid w:val="008205E2"/>
    <w:rsid w:val="00827531"/>
    <w:rsid w:val="00832C92"/>
    <w:rsid w:val="0084544C"/>
    <w:rsid w:val="008648CB"/>
    <w:rsid w:val="00871111"/>
    <w:rsid w:val="00872067"/>
    <w:rsid w:val="00881C4C"/>
    <w:rsid w:val="00882075"/>
    <w:rsid w:val="0089275F"/>
    <w:rsid w:val="008B27E1"/>
    <w:rsid w:val="008B33BE"/>
    <w:rsid w:val="008C0FD3"/>
    <w:rsid w:val="008C5034"/>
    <w:rsid w:val="008E34E1"/>
    <w:rsid w:val="008E60B9"/>
    <w:rsid w:val="008F3AD0"/>
    <w:rsid w:val="0090149A"/>
    <w:rsid w:val="00905599"/>
    <w:rsid w:val="00920599"/>
    <w:rsid w:val="0092134E"/>
    <w:rsid w:val="0092796B"/>
    <w:rsid w:val="00934194"/>
    <w:rsid w:val="00937209"/>
    <w:rsid w:val="00956F9B"/>
    <w:rsid w:val="0096079F"/>
    <w:rsid w:val="00973141"/>
    <w:rsid w:val="00977BE4"/>
    <w:rsid w:val="00980A0F"/>
    <w:rsid w:val="00996980"/>
    <w:rsid w:val="009A0801"/>
    <w:rsid w:val="009A7A23"/>
    <w:rsid w:val="009B0DBC"/>
    <w:rsid w:val="009B6BE6"/>
    <w:rsid w:val="009B7221"/>
    <w:rsid w:val="009C094D"/>
    <w:rsid w:val="009D0911"/>
    <w:rsid w:val="009E385F"/>
    <w:rsid w:val="009F4219"/>
    <w:rsid w:val="009F4888"/>
    <w:rsid w:val="009F52AF"/>
    <w:rsid w:val="00A057DE"/>
    <w:rsid w:val="00A0581C"/>
    <w:rsid w:val="00A15361"/>
    <w:rsid w:val="00A21CCA"/>
    <w:rsid w:val="00A22DB5"/>
    <w:rsid w:val="00A41602"/>
    <w:rsid w:val="00A51155"/>
    <w:rsid w:val="00A56111"/>
    <w:rsid w:val="00A6025B"/>
    <w:rsid w:val="00A604C5"/>
    <w:rsid w:val="00A60A49"/>
    <w:rsid w:val="00A636BE"/>
    <w:rsid w:val="00A6760B"/>
    <w:rsid w:val="00A726FC"/>
    <w:rsid w:val="00A76B7F"/>
    <w:rsid w:val="00A76EFE"/>
    <w:rsid w:val="00A77D3E"/>
    <w:rsid w:val="00A8178B"/>
    <w:rsid w:val="00A96155"/>
    <w:rsid w:val="00A96419"/>
    <w:rsid w:val="00A97D29"/>
    <w:rsid w:val="00AC74AD"/>
    <w:rsid w:val="00AD53DE"/>
    <w:rsid w:val="00AE3DD5"/>
    <w:rsid w:val="00B01799"/>
    <w:rsid w:val="00B023F0"/>
    <w:rsid w:val="00B143E0"/>
    <w:rsid w:val="00B170B2"/>
    <w:rsid w:val="00B558DA"/>
    <w:rsid w:val="00B6406E"/>
    <w:rsid w:val="00B768E2"/>
    <w:rsid w:val="00B80B4C"/>
    <w:rsid w:val="00B94B5E"/>
    <w:rsid w:val="00BA012D"/>
    <w:rsid w:val="00BB3409"/>
    <w:rsid w:val="00BC0C10"/>
    <w:rsid w:val="00BF6643"/>
    <w:rsid w:val="00C163F4"/>
    <w:rsid w:val="00C17E6F"/>
    <w:rsid w:val="00C2077A"/>
    <w:rsid w:val="00C44872"/>
    <w:rsid w:val="00C50BB0"/>
    <w:rsid w:val="00C53497"/>
    <w:rsid w:val="00C53BD9"/>
    <w:rsid w:val="00C55AE6"/>
    <w:rsid w:val="00C83A1A"/>
    <w:rsid w:val="00C860B6"/>
    <w:rsid w:val="00CA7D71"/>
    <w:rsid w:val="00CC29CB"/>
    <w:rsid w:val="00CC5432"/>
    <w:rsid w:val="00CD030A"/>
    <w:rsid w:val="00CF394E"/>
    <w:rsid w:val="00D17335"/>
    <w:rsid w:val="00D266C9"/>
    <w:rsid w:val="00D34CE1"/>
    <w:rsid w:val="00D433B9"/>
    <w:rsid w:val="00D53CFC"/>
    <w:rsid w:val="00D66762"/>
    <w:rsid w:val="00D66EAB"/>
    <w:rsid w:val="00D70FDC"/>
    <w:rsid w:val="00D72A5B"/>
    <w:rsid w:val="00D8255F"/>
    <w:rsid w:val="00D84198"/>
    <w:rsid w:val="00D97AC2"/>
    <w:rsid w:val="00DA489D"/>
    <w:rsid w:val="00DA525A"/>
    <w:rsid w:val="00DA5B66"/>
    <w:rsid w:val="00DB3024"/>
    <w:rsid w:val="00DB3FDB"/>
    <w:rsid w:val="00DC286F"/>
    <w:rsid w:val="00DE255F"/>
    <w:rsid w:val="00DE550E"/>
    <w:rsid w:val="00DF0DBE"/>
    <w:rsid w:val="00DF79F3"/>
    <w:rsid w:val="00DF7EDF"/>
    <w:rsid w:val="00E07497"/>
    <w:rsid w:val="00E1363F"/>
    <w:rsid w:val="00E20C9F"/>
    <w:rsid w:val="00E30B3D"/>
    <w:rsid w:val="00E33F47"/>
    <w:rsid w:val="00E661D4"/>
    <w:rsid w:val="00E7526F"/>
    <w:rsid w:val="00E92DB8"/>
    <w:rsid w:val="00EA0191"/>
    <w:rsid w:val="00EC7845"/>
    <w:rsid w:val="00EE3C51"/>
    <w:rsid w:val="00EE49B5"/>
    <w:rsid w:val="00F11AF9"/>
    <w:rsid w:val="00F145BD"/>
    <w:rsid w:val="00F16207"/>
    <w:rsid w:val="00F16E1E"/>
    <w:rsid w:val="00F25284"/>
    <w:rsid w:val="00F401AC"/>
    <w:rsid w:val="00F5084C"/>
    <w:rsid w:val="00F508C3"/>
    <w:rsid w:val="00F66DFB"/>
    <w:rsid w:val="00F728C5"/>
    <w:rsid w:val="00F968BB"/>
    <w:rsid w:val="00FA3524"/>
    <w:rsid w:val="00FA3C22"/>
    <w:rsid w:val="00FA3E03"/>
    <w:rsid w:val="00FE0D4A"/>
    <w:rsid w:val="00FE5A0B"/>
    <w:rsid w:val="00FF0E6E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customXml" Target="ink/ink5.xm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8T16:32:54.504"/>
    </inkml:context>
    <inkml:brush xml:id="br0">
      <inkml:brushProperty name="width" value="0.11464" units="cm"/>
      <inkml:brushProperty name="height" value="0.11464" units="cm"/>
      <inkml:brushProperty name="color" value="#F6630D"/>
    </inkml:brush>
  </inkml:definitions>
  <inkml:trace contextRef="#ctx0" brushRef="#br0">1 2550 7134,'6'0'455,"-1"0"-21,-5 0 0,1-4-386,2 1 50,-1-1-11,2 4 37,-4 0-11,0-5-89,5 4 0,-2-5 59,4 3-95,-5 1 122,8-7-84,-4 3 0,5-2-1,0 1 0,-4 1-14,0-1 1,-3-2-7,3 6 27,0-6 1,4 3-8,0-4 1,0 2-1,0 1 1,0 0 35,-1-4 0,1 0-33,0 0 0,0 0 9,0 1 1,3-1-15,1 0 1,3 0 4,-4 0 0,1 0 8,-4 0 0,3-1 3,1-2 1,3 2-109,-4-3 0,2 3 17,-2 1 1,2-3 49,2-1 0,1-3-22,-4 4 0,3-4 20,-4 3 0,6-3 7,-2 4 1,2-4 41,2 3 0,-4-3-40,0 4 0,2-4 15,5 3 0,-2-3-16,2 4 0,-2-5 26,-1 5 1,-1-2-67,1 2 1,0 1 52,0-6 1,-1 6 38,1-1 1,3-2-47,1 2 1,3-5-1,-4 5 0,5-4-3,-1 3 0,6-4 10,1 1 1,0 1-19,-3-1 0,3 4-1,0-5 0,0 3-4,-3-2 0,-2-3 10,-2 3 0,3 1-11,-3-1 0,1 0 12,-1-4 0,2 4 66,-2 0 0,2 3-10,2-3 1,3 2 8,0-3 0,2-1 42,-2 2 0,1 1-71,3-1 0,5 0-20,-5-4 0,4 1 23,-4 0 0,2-2-40,2-3 0,3 3 37,0-2 1,-4 2-81,-3 2 0,-2-1 68,2 0 0,5 0-49,-5 1 0,4 3-5,-4 0 0,2-1 37,2-2 0,3 0 55,0 3 0,0-2-55,-4 2 0,1-3-41,-1-1 0,5-3 43,3 0 1,-2-1-35,2 5 0,0-1 18,3 0 0,3 0-3,-3 1 0,3-1-6,-7 0 0,3 1 12,2-1 1,-2 1 17,-3 3 1,2-1-22,-5 5 0,5-6 33,-1 2 1,2 1-28,1-1 0,4 1 2,0-1 0,5-2 8,-2 2 1,3 1-2,1-1 1,4 1-19,0-1 1,4 1 13,0 2 1,-3 3-149,-2-2 0,0 2 142,1 1 1,3 0-13,8 0 1,-8 0 11,0 0 1,2 1-20,2-1 1,2 4 14,8-1 1,-10 1-10,4-4 0,-4 4-6,3 0 0,0-1 11,4-2 1,-11 2 7,-3 1 0,1 4-8,-5-5 0,7 6 59,1-2 1,-4-1-53,-4 2 0,3-1 1,-2 4 1,6 0-2,0 0 1,2 0 5,-2 0 0,3 1-15,-3 3 1,4-2 12,4 6 0,-4-5-15,0 5 0,-5-5 9,-6 4 0,0-1-7,0 2 1,-1 1 14,-2-1 1,-3 0 0,-5-1 1,5 3 23,3-3 0,1 3-29,-2 1 1,7 1-2,-3 2 1,1-1 3,-4 5 1,2-4-14,-3 0 0,-1 2 15,2-2 1,-3 4-26,-1-3 1,-1 3 41,-10-3 0,1 3 0,-1-4 0,1 4 2,3-3 1,1 3-21,-5-4 1,5 5 29,-2 0 0,2 0 104,-1-1 1,1 2-140,-5-1 0,4 2 20,0 5 0,1-3-48,-1 2 1,-3-2 37,-5-2 0,1 1-39,-1 0 0,-1 0 21,-2-1 1,-2 0-2,-6-3 0,1 2 89,-1-1 0,3-3-76,-2 2 0,2-3-2,-6 3 1,-2-3 9,2 3 1,-1-5-26,1 1 1,-4 2 24,-7-1 1,3-1-14,-3-3 0,1 0 51,-1 0 1,-2-4 2,-5 0 0,1-1 74,3 1 0,-3 3-102,2-3 1,-2-1 13,-1 1 1,0-1 4,0 2 0,0 1-43,-1-1 0,1-2 45,0 1 0,0-4-41,0 5 0,0-5 27,0 5 0,-1-5-4,1 4 1,-4-3 36,1 3 1,-1-3-39,4 3 0,0-4-10,0 0 1,-4 2 17,0-1 1,0 3-63,4-4 0,0 2 60,0-1 0,-4-3-67,0 3 1,0 1-73,4-2 127,-5 1 47,4 1-68,-9-4 148,4 4-132,-5-5-1751,0 0 1,-5 0-1,-1 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8T16:32:39.778"/>
    </inkml:context>
    <inkml:brush xml:id="br0">
      <inkml:brushProperty name="width" value="0.11464" units="cm"/>
      <inkml:brushProperty name="height" value="0.11464" units="cm"/>
      <inkml:brushProperty name="color" value="#F6630D"/>
    </inkml:brush>
  </inkml:definitions>
  <inkml:trace contextRef="#ctx0" brushRef="#br0">1 1 11416,'6'0'447,"0"0"-221,-2 0-196,-3 0 0,5 0 131,-3 0-24,-1 0-78,7 0 1,-6 0 54,4 0-94,-5 0 66,8 0 0,-8 0-108,6 0 147,-1 4-73,4-3 1,0 7 1,-1-5 0,1 2 11,0-2 1,0-1 0,0 5 1,3-5-6,1 1 0,0 1-7,0 0 0,-2 2 12,5-3 1,-3 4-123,3-4 0,0 4 102,4-4 0,-1 4-98,1-4 0,0 5 14,-1-2 0,1 2-156,0-2 1,3 3 128,0-2 1,1 1-24,-5 2 0,1 0 52,0 0 0,0-1-18,-1 1 0,1 0 76,0 0 0,1 1-63,2 2 1,-1-1 38,5 4 0,0-3-23,3 4 0,-3-4 0,0 3 0,0 1-23,4 2 0,2 0-11,-3-3 0,3 3 65,-6-3 1,3 4-45,0 3 0,4-2 26,0 6 1,2-6-20,-2 2 1,-2 1 27,2-1 1,1 3-19,-1-3 1,1 3-20,-5-3 1,1 3 17,-1-3 1,1 4-54,-1-5 1,2 5 22,-2-4 0,1 4-6,0-1 0,-2 1 87,-2-1 0,2 3-68,-2-3 1,-1 6 57,1 0 0,-4 1-46,4-3 0,-5-4 2,1 0 0,3 1-8,1 6 0,-1-3 4,1 3 0,-5-2-49,1-2 1,3 2 48,1 0 1,-3 0-36,0 2 1,-3-3 23,-2 0 0,2-1 7,3 1 0,-4-1-6,4 0 1,-3 1 53,-2-1 1,2 1 15,3-1 1,-7 1-56,3-1 0,-3-3 12,3 0 0,-1 1 6,1 2 0,0 1 35,-1-1 1,1-3-36,0 0 1,-4 1 39,0 2 1,0 0-36,4 1 1,-4-1 95,0 1 1,-4 0-5,4 3 1,1-4 10,2 1 0,-3-1-23,0-2 0,-3-2 10,3 1 1,-4-3 46,5 3 0,-6-4-61,1 1 0,0 1 20,0-1 0,-3-1-17,0-2 1,0-4 30,-4 1 0,-2-5-34,-2 1 1,0-3 15,0-4 5,-2 3-43,4-4-13,-5 1 74,0-2-2234,0-4 1,0 0 0</inkml:trace>
  <inkml:trace contextRef="#ctx0" brushRef="#br0" timeOffset="1274">3246 2396 9128,'1'-6'859,"3"3"-696,-3 2-193,4 1 1870,-5 0-1447,0 4 66,0-2 13,0 6-361,0-2 0,0 4 122,0-1 0,0-2-181,0-1 1,0 1 208,0 3-270,0 0 1,0 3 77,0 0 0,0 0-154,0-3 0,0 1 42,0 2 0,4-2 54,-1 2 1,1-1-126,-4 1 1,4-1 146,-1 4 0,1-4-198,-4 1 0,1 1 96,3-1 0,-3 2-78,2-2 0,-1-2 46,-2 2 0,0-2 41,0-2 0,0 1-1,0 0 1,0 0-60,0 0 50,0 0 0,0-4 6,0 1 0,0-4-7,0 3 18,0-3 1,-2 1 0,-1-4 0,2 1-45,-3 2 210,3-2-109,1 4 27,-5-5-16,4 0 20,-4 0 242,5 0-69,-5 0-133,4 0 79,-4 0 328,5 0-340,-5 0 29,4 0-55,-4 0 134,5-5-200,0 4 1,-1-3 273,-3 4-184,3 0-8,-4 0 4,5 0-17,-4 0-110,2 0 0,-4-3 155,3-1-310,2 1 199,-9-1 0,4 2-129,-5-5 0,0 4 70,0-4 0,-1 1-15,-2-4 0,0 0 96,-4 0 0,0 0 7,-3 1 0,-1-2 79,0-2 1,1 2-71,-1-2 1,0-2-14,0 2 1,1-1-15,-1 1 0,2 2-66,1-2 1,-1 2 8,2 1 1,2 1-127,2-1 0,0 3 105,0 1 1,2 0-150,-3 0 0,7 0 74,1 3 1,0 2 56,-4-2 1,3 0 14,1 0 0,4 2-55,-5-2-34,6 2 40,-8 1-28,9 0 32,-4 0 359,5 0-244,5 0-479,-4 0 269,4 4-374,-5-3 84,5 4 33,-4-5 1,4 1-283,-5 2-249,0-2 524,0 3 1,1-4-549,3 0-187,-3 0-249,4 5 1414,-5-4 0,5 3 1,1-4-1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8T16:33:08.132"/>
    </inkml:context>
    <inkml:brush xml:id="br0">
      <inkml:brushProperty name="width" value="0.11464" units="cm"/>
      <inkml:brushProperty name="height" value="0.11464" units="cm"/>
      <inkml:brushProperty name="color" value="#F6630D"/>
    </inkml:brush>
  </inkml:definitions>
  <inkml:trace contextRef="#ctx0" brushRef="#br0">282 12 11925,'-6'0'1848,"2"0"-1719,4-5-148,0 4 279,0-4-84,0 5 319,0 5-498,0 1 1,0 4 35,0 1 0,0 0-224,0 0 0,1 0 22,2 0 0,0 1-34,4 2 0,-3 0 123,3 4 0,-3-4-140,3 4 1,-1 0-151,1 4 0,3 0 275,-3-1 1,3 1-195,0 0 1,1-2 134,0-2 0,-1 2-3,-3-6 1,3 5 111,-3 0 1,1-4-11,0 0 0,0-3-18,-4-1 0,3-1 18,-3 1 1,0 0 59,0 0 1,-3-4 67,3 1-15,-3-1 14,-1 4 0,0-4 102,0 0 10,0-4 81,0 1 407,0-4-226,-5 0-330,4 0 160,-9 0-249,4 0 0,-5 2 59,1 1 0,2-2 60,1 3 1,0-3 83,-4-1 0,0 4-79,0-1 1,0 2 77,1-1 0,-2-3-196,-3 3 0,3 1 319,-2-2 1,-3 2-64,-1-1 0,1-2-51,-1 5 1,3-4-143,-3 0 0,4-2 49,-5-1 0,5 4-89,-4 0 0,5-1 3,-2-3 1,3 0 2,1 0-22,0 5-97,1-4 1,2 4 105,1-5-122,5 0 149,-3 0-103,5 0 71,-5 0 41,4 5-38,-4-4-13,5 4 0,-1-1-245,-3-1 465,3 1-212,-4-4 43,0 5 126,4-4-77,-4 4 203,5-5-3148,0 0 1353,5 0 257,-4 0 551,4 0 0,-4 0 650,3 0 0,-3 0 0,4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8T16:32:49.502"/>
    </inkml:context>
    <inkml:brush xml:id="br0">
      <inkml:brushProperty name="width" value="0.11464" units="cm"/>
      <inkml:brushProperty name="height" value="0.11464" units="cm"/>
      <inkml:brushProperty name="color" value="#F6630D"/>
    </inkml:brush>
  </inkml:definitions>
  <inkml:trace contextRef="#ctx0" brushRef="#br0">1 1 9278,'7'0'358,"0"0"1,-3 0-183,3 0 1,1 0-35,2 0 0,2 0-7,3 0 0,-2 0 35,5 0 0,2 0-169,5 0 0,-1 3 74,5 1 0,-4-1-125,4-3 1,4 4-17,3 0 0,0 1 85,-3-2 1,-1 0-34,1 4 0,3-4 54,0 5 1,0-2-20,-3 1 0,1 3 3,2-3 1,1 2 91,3 2 1,1 0-24,-5 0 1,5 0 19,-1 0 0,1 4-78,-1 4 0,2-3 4,-2 2 0,2 1-15,2 2 1,-1 2 30,0 3 1,1-4-129,-1 4 0,1-2 115,-1 1 0,0 2-68,1 2 0,-3-2 41,2-1 0,0-2-105,7 5 0,-4-1 77,1 1 1,-2 2-6,-2-2 1,2 3 13,2 5 1,-3-4-4,3 4 0,-2-4 160,-2 0 0,2 1-144,2 1 0,-6-1 68,3 2 0,-3-1-47,2 1 0,2 3 82,2 4 0,-2-3-106,6 0 0,-4-1 2,4 5 1,-4-1-11,4 1 1,-6-5-15,2 1 0,2-4-2,-2 4 0,5 0 24,-2 3 1,-2 0 53,-1-4 0,-1 2-50,1-4 1,-1 4 34,5-2 0,-1-1-29,5-2 0,-1 1 2,0 0 1,2 4-4,2-2 1,-3 0-100,4 1 1,-2-5 53,1 1 0,-2 1 46,6-1 0,-5 1-22,0-5 0,-1 1 62,-2-1 0,2 1 4,2-1 0,-3 0-20,3-3 1,1 2 9,-1-2 0,2 5 12,-6-2 1,8 2-26,-4-9 1,5 3 14,2-2 1,0 4-8,0-1 1,-4 1 31,1-1 1,-1 2-26,5-2 0,-2 1-58,-3-1 0,2-1 34,-5-3 1,1-3 6,-1 0 1,-3-2 4,3-5 0,-3-1-4,0-3 0,-1 0 69,0 0 1,-1-1-66,-2-3 0,-3 1 96,-4-4 0,3 1-85,0-2 1,0 0-2,-4 4 0,-1-3-49,-2 3 0,2-4 106,-2 5 1,2-5-120,2 4 1,-4-3 47,-1 3 1,0-3-116,1 3 0,1-3 88,-5 3 1,0-3-18,-3 3 1,-2-3-81,-2 3 1,2-5 79,-2 2 0,-1 1 14,1-2 1,-4 1-15,4-4 1,-1 3 38,1 1 0,-2 0-33,-6-4 0,1 0 12,0 0 1,-2 0-6,-2 0 1,2 3 134,-6 1 0,1 0 26,-5-4 22,1 0 31,0 0-166,0 0 0,-4 0-162,0 0 221,-4 0-288,2 0 243,0 0-382,-4 0 200,4 0-42,-5 0 75,0 4-23,0-2 128,0 2 0,1-4-80,2 0 135,-1 0-101,2 0-487,-4 0 437,5 0-28,-4 0 32,4 0-316,-5 0 193,5 0 143,-4 0 1,4 2-88,-5 1-3,0-2-11,0 4 149,0-5 111,5 0-132,-4 0-124,4 0-4515,-5 0 3712,-5 0 603,4 0 1,-5 0 348,2 0 1,3 5 0,-4 1-1</inkml:trace>
  <inkml:trace contextRef="#ctx0" brushRef="#br0" timeOffset="1128">7481 3396 8825,'6'0'-507,"4"0"558,-9 0 144,4 0 564,-5 0-331,4-5-20,-2 4-409,2-4 153,-4 5 1888,0 0-1946,-4 0 0,-2-1-20,-5-3 0,-4 2-6,1-5 0,-6 0-80,2-4 1,-3 0 129,-5 0 0,-1-1-110,-6-3 1,0 0 67,1-3 0,3 1-142,0 2 1,1 2 47,-1-5 1,3 5-12,4-2 1,5 4-27,3 4 0,2-2-18,1 1 0,4 3 7,-1 2 1,6 0-394,-2 0 198,3 2 0,2-4-39,3 5 51,-3 0 135,9 5 1,-4-1 177,5 4 0,0 1-118,-1-1 1,2 1 112,3 2 1,1 0-101,2 0 0,2 0 17,-2-1 0,3 3-18,0 1 1,1-2 10,0 3 1,3-3-52,1-2 0,0 3 32,-1 1 0,-2-2 60,3 3 0,-3-7-10,-2-1 0,1-1 105,0 1 1,-5 2 107,-3-5 0,-5 3-48,-2-4 79,0 1 1,-1-3 19,-2 3 191,-3-3-271,-1 4 16,0 0 118,0-4-195,-5 9 0,3-6 72,-6 4-82,1 1 1,-4-4-90,0 2 0,1 3 77,-1-3 1,3-1 25,1 1 0,-4 1-18,-3 3 0,-1-1-66,5 1 1,-1 0 22,0 0 0,0 0-24,0 0 0,-3 0-43,-1-1 1,1 1-184,3 0 1,0 0-7,0 0 1,2 0 109,1 0 0,-1-2-107,1-2 1,2 2 33,-1-6 15,5 6-177,-3-8 32,0 4-67,4-5 195,-4 0-1019,5 0 397,0-5-324,0-1 0,1-5 1096,3 0 1,-3 1-1,4-1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8T16:32:08.392"/>
    </inkml:context>
    <inkml:brush xml:id="br0">
      <inkml:brushProperty name="width" value="0.11464" units="cm"/>
      <inkml:brushProperty name="height" value="0.11464" units="cm"/>
      <inkml:brushProperty name="color" value="#F6630D"/>
    </inkml:brush>
  </inkml:definitions>
  <inkml:trace contextRef="#ctx0" brushRef="#br0">11 1498 12499,'0'-6'-1169,"0"1"0,-1 5 1302,-3 0 205,3 0-79,-4 0-35,5-5-666,0 4 386,0-4 1046,0 5-554,5 0-291,-4 0-116,4 0 150,0-4 0,-3 2-58,5-1 0,-3 1 47,3 2 0,-3-3 49,3-1 0,0-3 22,4 3 1,0-3-118,0 4 0,5-6 0,2 2 1,3-6 4,5-2 1,1-1-162,6 2 1,1-3 64,2-5 1,-1 1 69,5-1 0,1 0-68,6 1 0,-3-2-8,3-3 0,-2 3 7,-1-2 0,-5 2 1,1 1 1,-4 1-19,4-1 0,-4 2 5,4 1 1,-1-1 55,1 2 0,2 1-59,-2-1 0,1 1 47,-2-1 0,4-3-56,-4 3 1,5 1-13,3-1 0,-1 4-69,4-4 1,-3 3 72,4-3 0,2 1-71,1-1 1,3-2-6,-6 2 1,2 1-23,1-1 0,4 1 62,0-1 1,0-2-43,-4 6 0,1-4 35,3 3 0,1-3 13,3 4 0,-2-4-2,-2 3 0,2-3-6,6 4 0,-3-1-16,-1 4 0,-2-3 22,-2-1 0,1 1-25,3 3 1,4 0 9,-4 0 0,-1 4-51,-7 0 1,2 1 34,2-1 1,1-3 0,2 3 1,-2 1 17,-4-2 1,-1 5 4,0-4 1,1 3 11,-1-3 0,0 3 13,0-3 1,1 4 9,-1 0 0,-1-2-14,-2 1 0,1-3 15,-5 4 1,4-2-14,0 1 0,2 2-68,1-6 0,-3 6 55,0-2 1,-5 2-7,1-2 1,1 3 20,-1-2 0,-4 1-18,-3 2 0,0 0-16,3 0 1,1 0 1,-1 0 0,-4 0-8,-3 0 0,-2 0 35,-2 0 0,3 0 11,-2 0 0,1 0-3,-9 0 0,5 4-23,-1 0 1,-4-1 17,-3-3 0,0 4-31,-4-1 1,-2 2 31,-2-1 1,-2-3-21,-1 3 213,0-3 0,-5-1 78,3 0 492,-7 0-468,2 0 1,-5 0-99,-2 0 212,1 0-392,-2 0 299,-1 0-722,4 0-161,-4 0-3905,5 0 4487,0 5-64,0-4 0,0 4 0,0-5 0</inkml:trace>
  <inkml:trace contextRef="#ctx0" brushRef="#br0" timeOffset="918">5145 11 11948,'-6'0'1484,"1"-1"-1788,5-3-27,0 3 188,0-4 986,0 5-536,0 5-521,5-4 141,1 9 1,5-8-96,0 5 0,-1-3 167,-3 3 0,2-3 26,-1 3 1,1-1 48,2 1 0,4 3-116,-1-3 0,2 3-135,-2 1 0,0-4 182,4 0 0,-4 1-63,4 2 1,-4 1-8,0 0 0,-2 0-3,-1 0 1,0-2 22,0-1 1,-1 1 20,1-1 0,-1-2-39,-3 1 1,2-4 46,-6 5 0,2-5-90,-1 5-25,-3-6 1,4 4 108,-5-2 28,0-3 415,0 4 236,0-5-370,-5 0 1,3 0-52,-6 0 1,2 1-10,-1 2 0,-3-1 96,3 1 1,-3 2-240,0-1 1,-5 1 97,1-2 0,-2 2-110,2 2 0,-2 3 86,-2-3 0,-3 3-133,3 1 1,-6-1 9,-1 1 0,-4 1-35,3 3 1,0-3-33,1 2 0,2-2 108,-3-1 0,3 4-65,2-1 1,4-3 8,2-4 0,3-1 74,1 2-130,1 1 0,0-6 28,3 4-123,2-5 128,5 3-517,0-5-57,5 0 238,-4 0-320,4 0-424,-5 0 388,5 0 37,-4 0 0,5 0-208,-3 0 945,-1 0 0,2 0 0,-4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104</Characters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2023-06-21T13:34:00Z</dcterms:created>
  <dcterms:modified xsi:type="dcterms:W3CDTF">2023-07-24T09:18:00Z</dcterms:modified>
</cp:coreProperties>
</file>